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777EE5" w:rsidTr="00C95AAC">
        <w:tc>
          <w:tcPr>
            <w:tcW w:w="4962" w:type="dxa"/>
            <w:hideMark/>
          </w:tcPr>
          <w:p w:rsidR="00777EE5" w:rsidRDefault="00777EE5" w:rsidP="00C95AAC">
            <w:pPr>
              <w:pStyle w:val="ostzahl"/>
              <w:tabs>
                <w:tab w:val="clear" w:pos="360"/>
                <w:tab w:val="left" w:pos="708"/>
              </w:tabs>
              <w:spacing w:before="0" w:after="0" w:line="276" w:lineRule="auto"/>
              <w:rPr>
                <w:spacing w:val="0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  <w:lang w:eastAsia="en-US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777EE5" w:rsidRDefault="00777EE5" w:rsidP="00777EE5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20. 2. 2017</w:t>
            </w:r>
          </w:p>
        </w:tc>
        <w:tc>
          <w:tcPr>
            <w:tcW w:w="2126" w:type="dxa"/>
            <w:hideMark/>
          </w:tcPr>
          <w:p w:rsidR="00777EE5" w:rsidRDefault="00777EE5" w:rsidP="00C95AAC">
            <w:pPr>
              <w:pStyle w:val="vlevo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TAJ/1</w:t>
            </w:r>
          </w:p>
        </w:tc>
      </w:tr>
      <w:bookmarkEnd w:id="0"/>
      <w:bookmarkEnd w:id="1"/>
      <w:bookmarkEnd w:id="2"/>
    </w:tbl>
    <w:p w:rsidR="00777EE5" w:rsidRDefault="00777EE5" w:rsidP="00777EE5">
      <w:pPr>
        <w:pStyle w:val="vlevo"/>
      </w:pPr>
    </w:p>
    <w:p w:rsidR="00777EE5" w:rsidRDefault="00777EE5" w:rsidP="00777EE5">
      <w:pPr>
        <w:pStyle w:val="vlevo"/>
      </w:pPr>
    </w:p>
    <w:p w:rsidR="00777EE5" w:rsidRDefault="00777EE5" w:rsidP="00777EE5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777EE5" w:rsidTr="00C95AAC">
        <w:tc>
          <w:tcPr>
            <w:tcW w:w="567" w:type="dxa"/>
            <w:hideMark/>
          </w:tcPr>
          <w:p w:rsidR="00777EE5" w:rsidRDefault="00777EE5" w:rsidP="00C95AAC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</w:tcPr>
          <w:p w:rsidR="00777EE5" w:rsidRDefault="00777EE5" w:rsidP="00C95AAC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777EE5" w:rsidRDefault="00777EE5" w:rsidP="00C95AAC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777EE5" w:rsidRDefault="00777EE5" w:rsidP="00777EE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20. 2. 2017</w:t>
            </w:r>
          </w:p>
        </w:tc>
      </w:tr>
    </w:tbl>
    <w:p w:rsidR="00777EE5" w:rsidRDefault="00777EE5" w:rsidP="00777EE5">
      <w:pPr>
        <w:jc w:val="center"/>
        <w:rPr>
          <w:b/>
          <w:sz w:val="32"/>
        </w:rPr>
      </w:pPr>
    </w:p>
    <w:p w:rsidR="00777EE5" w:rsidRDefault="00777EE5" w:rsidP="00777EE5">
      <w:pPr>
        <w:pBdr>
          <w:bottom w:val="single" w:sz="6" w:space="1" w:color="auto"/>
        </w:pBdr>
      </w:pPr>
      <w:r>
        <w:t>Ve věci:     Informativní zprávy předložené na 16. zasedání ZMO Plzeň 3</w:t>
      </w:r>
      <w:r>
        <w:br/>
      </w:r>
    </w:p>
    <w:p w:rsidR="00777EE5" w:rsidRPr="00EC0598" w:rsidRDefault="00777EE5" w:rsidP="00777EE5">
      <w:pPr>
        <w:rPr>
          <w:sz w:val="18"/>
          <w:szCs w:val="10"/>
        </w:rPr>
      </w:pPr>
    </w:p>
    <w:p w:rsidR="00777EE5" w:rsidRDefault="00777EE5" w:rsidP="00777EE5">
      <w:r>
        <w:t>Zastupitelstvo městského obvodu Plzeň 3</w:t>
      </w:r>
    </w:p>
    <w:p w:rsidR="00777EE5" w:rsidRDefault="00777EE5" w:rsidP="00777EE5">
      <w:pPr>
        <w:rPr>
          <w:sz w:val="18"/>
        </w:rPr>
      </w:pPr>
    </w:p>
    <w:p w:rsidR="00777EE5" w:rsidRDefault="00777EE5" w:rsidP="00777EE5">
      <w:pPr>
        <w:rPr>
          <w:sz w:val="18"/>
        </w:rPr>
      </w:pPr>
    </w:p>
    <w:p w:rsidR="00777EE5" w:rsidRDefault="00777EE5" w:rsidP="00777EE5">
      <w:pPr>
        <w:rPr>
          <w:b/>
        </w:rPr>
      </w:pPr>
      <w:proofErr w:type="gramStart"/>
      <w:r>
        <w:rPr>
          <w:b/>
        </w:rPr>
        <w:t>b e r e    n a    v ě d o m í</w:t>
      </w:r>
      <w:proofErr w:type="gramEnd"/>
    </w:p>
    <w:p w:rsidR="00777EE5" w:rsidRDefault="00777EE5" w:rsidP="00777EE5">
      <w:r>
        <w:tab/>
      </w:r>
      <w:r>
        <w:tab/>
        <w:t xml:space="preserve">    </w:t>
      </w:r>
      <w:r>
        <w:tab/>
        <w:t xml:space="preserve">             </w:t>
      </w:r>
    </w:p>
    <w:p w:rsidR="00777EE5" w:rsidRDefault="00777EE5" w:rsidP="00777EE5">
      <w:r>
        <w:t xml:space="preserve">1. </w:t>
      </w:r>
      <w:r w:rsidR="005733A9">
        <w:t xml:space="preserve">informativní zprávu k novele nařízení č. 37/2003 Sb. o odměnách za výkon funkce členům </w:t>
      </w:r>
      <w:r w:rsidR="0014501A">
        <w:br/>
        <w:t xml:space="preserve">    </w:t>
      </w:r>
      <w:r w:rsidR="005733A9">
        <w:t>zastupitelstev</w:t>
      </w:r>
      <w:r w:rsidR="0014501A">
        <w:t xml:space="preserve">                                                                                                                    ( </w:t>
      </w:r>
      <w:proofErr w:type="gramStart"/>
      <w:r w:rsidR="0014501A">
        <w:t>TAJ )</w:t>
      </w:r>
      <w:r w:rsidR="00F85028">
        <w:br/>
      </w:r>
      <w:r w:rsidR="0014501A">
        <w:t xml:space="preserve">2. </w:t>
      </w:r>
      <w:r>
        <w:t>informativní</w:t>
      </w:r>
      <w:proofErr w:type="gramEnd"/>
      <w:r>
        <w:t xml:space="preserve"> zprávu - zápis a usnesení z </w:t>
      </w:r>
      <w:r w:rsidR="006C3F59">
        <w:t>18</w:t>
      </w:r>
      <w:r>
        <w:t xml:space="preserve">. jednání </w:t>
      </w:r>
      <w:r w:rsidRPr="00B477C2">
        <w:t xml:space="preserve">Osadního výboru </w:t>
      </w:r>
      <w:r>
        <w:t xml:space="preserve">Valcha ZMO 3 </w:t>
      </w:r>
    </w:p>
    <w:p w:rsidR="00777EE5" w:rsidRDefault="00777EE5" w:rsidP="00777EE5">
      <w:r>
        <w:t xml:space="preserve">    konaného dne </w:t>
      </w:r>
      <w:r w:rsidR="00D70602">
        <w:t>16</w:t>
      </w:r>
      <w:r>
        <w:t xml:space="preserve">. </w:t>
      </w:r>
      <w:r w:rsidR="00D70602">
        <w:t>11</w:t>
      </w:r>
      <w:r>
        <w:t>. 2016</w:t>
      </w:r>
      <w:r>
        <w:br/>
      </w:r>
      <w:r w:rsidR="006C3F59">
        <w:t>3</w:t>
      </w:r>
      <w:r>
        <w:t>. informativní zprávu - zápis a usnesení z</w:t>
      </w:r>
      <w:r w:rsidR="0059266B">
        <w:t xml:space="preserve"> </w:t>
      </w:r>
      <w:r w:rsidR="006C3F59">
        <w:t>19</w:t>
      </w:r>
      <w:r>
        <w:t xml:space="preserve">. jednání </w:t>
      </w:r>
      <w:r w:rsidRPr="00B477C2">
        <w:t xml:space="preserve">Osadního výboru </w:t>
      </w:r>
      <w:r>
        <w:t xml:space="preserve">Valcha ZMO 3 </w:t>
      </w:r>
    </w:p>
    <w:p w:rsidR="0059266B" w:rsidRDefault="00777EE5" w:rsidP="0059266B">
      <w:r>
        <w:t xml:space="preserve">    konaného dne </w:t>
      </w:r>
      <w:r w:rsidR="0059266B">
        <w:t>14</w:t>
      </w:r>
      <w:r>
        <w:t xml:space="preserve">. </w:t>
      </w:r>
      <w:r w:rsidR="0059266B">
        <w:t>12</w:t>
      </w:r>
      <w:r>
        <w:t>. 2016</w:t>
      </w:r>
      <w:r w:rsidR="006C3F59">
        <w:br/>
        <w:t xml:space="preserve">4. </w:t>
      </w:r>
      <w:r w:rsidR="0059266B">
        <w:t xml:space="preserve">informativní zprávu - zápis a usnesení z 20. jednání </w:t>
      </w:r>
      <w:r w:rsidR="0059266B" w:rsidRPr="00B477C2">
        <w:t xml:space="preserve">Osadního výboru </w:t>
      </w:r>
      <w:r w:rsidR="0059266B">
        <w:t xml:space="preserve">Valcha ZMO 3 </w:t>
      </w:r>
    </w:p>
    <w:p w:rsidR="00777EE5" w:rsidRDefault="0059266B" w:rsidP="0059266B">
      <w:r>
        <w:t xml:space="preserve">    konaného dne 18. 1. 2017</w:t>
      </w:r>
      <w:r w:rsidR="00777EE5">
        <w:br/>
      </w:r>
      <w:r w:rsidR="006C3F59" w:rsidRPr="004A2500">
        <w:t>5</w:t>
      </w:r>
      <w:r w:rsidR="00777EE5" w:rsidRPr="004A2500">
        <w:t>. informativní zprávu - zápis a usnesení z </w:t>
      </w:r>
      <w:r w:rsidR="004A2500" w:rsidRPr="004A2500">
        <w:t>20</w:t>
      </w:r>
      <w:r w:rsidR="00777EE5" w:rsidRPr="004A2500">
        <w:t xml:space="preserve">. jednání Osadního výboru Radobyčice ZMO </w:t>
      </w:r>
      <w:r w:rsidR="00777EE5" w:rsidRPr="004A2500">
        <w:br/>
        <w:t xml:space="preserve">    Plzeň 3 konaného dne </w:t>
      </w:r>
      <w:r w:rsidR="004A2500" w:rsidRPr="004A2500">
        <w:t>30</w:t>
      </w:r>
      <w:r w:rsidR="00777EE5" w:rsidRPr="004A2500">
        <w:t xml:space="preserve">. </w:t>
      </w:r>
      <w:r w:rsidR="004A2500" w:rsidRPr="004A2500">
        <w:t>11</w:t>
      </w:r>
      <w:r w:rsidR="00777EE5" w:rsidRPr="004A2500">
        <w:t>. 2016</w:t>
      </w:r>
      <w:r w:rsidR="00777EE5" w:rsidRPr="004A2500">
        <w:br/>
      </w:r>
      <w:r w:rsidR="006C3F59" w:rsidRPr="004A2500">
        <w:t>6</w:t>
      </w:r>
      <w:r w:rsidR="00777EE5" w:rsidRPr="004A2500">
        <w:t>. informativní zprávu - zápis a usnesení z </w:t>
      </w:r>
      <w:r w:rsidR="004A2500">
        <w:t>21</w:t>
      </w:r>
      <w:r w:rsidR="00777EE5" w:rsidRPr="004A2500">
        <w:t xml:space="preserve">. jednání Osadního výboru Radobyčice ZMO </w:t>
      </w:r>
      <w:r w:rsidR="00777EE5" w:rsidRPr="004A2500">
        <w:br/>
        <w:t xml:space="preserve">    Plzeň 3 konaného dne </w:t>
      </w:r>
      <w:proofErr w:type="gramStart"/>
      <w:r w:rsidR="004A2500">
        <w:t>21</w:t>
      </w:r>
      <w:r w:rsidR="00777EE5" w:rsidRPr="004A2500">
        <w:t>.</w:t>
      </w:r>
      <w:r w:rsidR="004A2500">
        <w:t>12</w:t>
      </w:r>
      <w:r w:rsidR="00777EE5" w:rsidRPr="004A2500">
        <w:t>. 2016</w:t>
      </w:r>
      <w:proofErr w:type="gramEnd"/>
      <w:r w:rsidR="000B3798">
        <w:br/>
        <w:t xml:space="preserve">7. </w:t>
      </w:r>
      <w:r w:rsidR="000B3798" w:rsidRPr="004A2500">
        <w:t>informativní zprávu - zápis a usnesení z </w:t>
      </w:r>
      <w:r w:rsidR="000B3798">
        <w:t>22</w:t>
      </w:r>
      <w:r w:rsidR="000B3798" w:rsidRPr="004A2500">
        <w:t xml:space="preserve">. jednání Osadního výboru Radobyčice ZMO </w:t>
      </w:r>
      <w:r w:rsidR="000B3798" w:rsidRPr="004A2500">
        <w:br/>
        <w:t xml:space="preserve">    Plzeň 3 konaného dne </w:t>
      </w:r>
      <w:r w:rsidR="000B3798">
        <w:t>25</w:t>
      </w:r>
      <w:r w:rsidR="000B3798" w:rsidRPr="004A2500">
        <w:t>.</w:t>
      </w:r>
      <w:r w:rsidR="000B3798">
        <w:t>1</w:t>
      </w:r>
      <w:r w:rsidR="000B3798">
        <w:t>. 2017</w:t>
      </w:r>
      <w:r w:rsidR="000B3798">
        <w:br/>
      </w:r>
    </w:p>
    <w:p w:rsidR="00777EE5" w:rsidRDefault="00777EE5" w:rsidP="00777EE5">
      <w:r>
        <w:br/>
        <w:t>viz přílohy.</w:t>
      </w:r>
    </w:p>
    <w:p w:rsidR="00777EE5" w:rsidRDefault="00777EE5" w:rsidP="00777EE5">
      <w:pPr>
        <w:pStyle w:val="Bezmezer"/>
      </w:pPr>
      <w:r>
        <w:br/>
      </w:r>
    </w:p>
    <w:p w:rsidR="00777EE5" w:rsidRDefault="00777EE5" w:rsidP="00777EE5">
      <w:pPr>
        <w:pStyle w:val="Bezmezer"/>
      </w:pPr>
      <w:r>
        <w:br/>
      </w:r>
      <w:r>
        <w:br/>
      </w:r>
      <w:r>
        <w:br/>
      </w:r>
    </w:p>
    <w:p w:rsidR="00777EE5" w:rsidRPr="00EF42B3" w:rsidRDefault="00777EE5" w:rsidP="00777EE5">
      <w:pPr>
        <w:pStyle w:val="Bezmezer"/>
      </w:pPr>
    </w:p>
    <w:tbl>
      <w:tblPr>
        <w:tblW w:w="10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619"/>
      </w:tblGrid>
      <w:tr w:rsidR="00777EE5" w:rsidRPr="00EF42B3" w:rsidTr="00C95A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bookmarkStart w:id="3" w:name="Text6" w:colFirst="0" w:colLast="0"/>
            <w:bookmarkStart w:id="4" w:name="Text9" w:colFirst="0" w:colLast="0"/>
            <w:r w:rsidRPr="00EF42B3">
              <w:t>Zprávu předkládá: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 xml:space="preserve">p. </w:t>
            </w:r>
            <w:r>
              <w:t>Radislav Neubauer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>starosta MO Plzeň 3</w:t>
            </w:r>
          </w:p>
        </w:tc>
      </w:tr>
      <w:bookmarkEnd w:id="3"/>
      <w:bookmarkEnd w:id="4"/>
      <w:tr w:rsidR="00777EE5" w:rsidRPr="00EF42B3" w:rsidTr="00C95A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B82C0F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r w:rsidRPr="00B82C0F">
              <w:t>Zprávy zpracovali: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B82C0F" w:rsidRDefault="002E62BC" w:rsidP="002E62BC">
            <w:pPr>
              <w:pStyle w:val="Bezmezer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bod </w:t>
            </w:r>
            <w:r w:rsidR="00C44061">
              <w:rPr>
                <w:rFonts w:eastAsia="Calibri"/>
              </w:rPr>
              <w:t xml:space="preserve">1. Mgr. Petr Baloun </w:t>
            </w:r>
            <w:r w:rsidR="00F85028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body </w:t>
            </w:r>
            <w:r w:rsidR="0014501A" w:rsidRPr="009D675E">
              <w:rPr>
                <w:rFonts w:eastAsia="Calibri"/>
              </w:rPr>
              <w:t>2</w:t>
            </w:r>
            <w:r w:rsidR="00777EE5" w:rsidRPr="009D675E">
              <w:rPr>
                <w:rFonts w:eastAsia="Calibri"/>
              </w:rPr>
              <w:t>-</w:t>
            </w:r>
            <w:r w:rsidR="009D675E" w:rsidRPr="009D675E">
              <w:rPr>
                <w:rFonts w:eastAsia="Calibri"/>
              </w:rPr>
              <w:t>7</w:t>
            </w:r>
            <w:r w:rsidR="00777EE5" w:rsidRPr="00B82C0F">
              <w:rPr>
                <w:rFonts w:eastAsia="Calibri"/>
              </w:rPr>
              <w:t xml:space="preserve">. zapisovatelé </w:t>
            </w:r>
            <w:bookmarkStart w:id="5" w:name="_GoBack"/>
            <w:bookmarkEnd w:id="5"/>
            <w:r w:rsidR="00777EE5" w:rsidRPr="00B82C0F">
              <w:rPr>
                <w:rFonts w:eastAsia="Calibri"/>
              </w:rPr>
              <w:t>výborů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830744" w:rsidRDefault="00C44061" w:rsidP="00C95AAC">
            <w:pPr>
              <w:pStyle w:val="Bezmezer"/>
              <w:spacing w:line="276" w:lineRule="auto"/>
              <w:rPr>
                <w:rFonts w:eastAsia="Calibri"/>
                <w:highlight w:val="yellow"/>
              </w:rPr>
            </w:pPr>
            <w:r w:rsidRPr="00C44061">
              <w:rPr>
                <w:rFonts w:eastAsia="Calibri"/>
              </w:rPr>
              <w:t>tajemník ÚMO Plzeň 3</w:t>
            </w:r>
          </w:p>
        </w:tc>
      </w:tr>
      <w:tr w:rsidR="00777EE5" w:rsidRPr="00EF42B3" w:rsidTr="00C95AAC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B82C0F" w:rsidRDefault="00777EE5" w:rsidP="00C95AAC">
            <w:pPr>
              <w:pStyle w:val="Bezmezer"/>
              <w:rPr>
                <w:rFonts w:eastAsia="Calibri"/>
              </w:rPr>
            </w:pPr>
            <w:r w:rsidRPr="00B82C0F">
              <w:t>Schůze ZMO 3 se zúčastní: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B82C0F" w:rsidRDefault="00777EE5" w:rsidP="00C95AAC">
            <w:pPr>
              <w:pStyle w:val="Bezmezer"/>
              <w:rPr>
                <w:rFonts w:eastAsia="Calibri"/>
              </w:rPr>
            </w:pPr>
            <w:r w:rsidRPr="00B82C0F">
              <w:t>p. Radislav Neubauer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rPr>
                <w:rFonts w:eastAsia="Calibri"/>
              </w:rPr>
            </w:pPr>
            <w:r w:rsidRPr="00EF42B3">
              <w:t>starosta MO Plzeň 3</w:t>
            </w:r>
          </w:p>
        </w:tc>
      </w:tr>
      <w:tr w:rsidR="00777EE5" w:rsidRPr="00EF42B3" w:rsidTr="00C95AA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rPr>
                <w:rFonts w:eastAsia="Calibri"/>
              </w:rPr>
            </w:pPr>
            <w:r w:rsidRPr="00EF42B3">
              <w:t>Obsah zprávy projednán s: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rPr>
                <w:rFonts w:eastAsia="Calibri"/>
              </w:rPr>
            </w:pPr>
            <w:r w:rsidRPr="00EF42B3">
              <w:t xml:space="preserve">tajemníkem </w:t>
            </w:r>
            <w:r>
              <w:t>ÚMO 3 Mgr. Balounem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rPr>
                <w:rFonts w:eastAsia="Calibri"/>
              </w:rPr>
            </w:pPr>
            <w:proofErr w:type="gramStart"/>
            <w:r w:rsidRPr="00EF42B3">
              <w:t xml:space="preserve">souhlasí: </w:t>
            </w:r>
            <w:r>
              <w:t xml:space="preserve">   </w:t>
            </w:r>
            <w:r w:rsidRPr="00EF42B3">
              <w:t xml:space="preserve"> nesouhlasí</w:t>
            </w:r>
            <w:proofErr w:type="gramEnd"/>
            <w:r w:rsidRPr="00EF42B3">
              <w:t>:</w:t>
            </w:r>
          </w:p>
        </w:tc>
      </w:tr>
      <w:tr w:rsidR="00777EE5" w:rsidRPr="00EF42B3" w:rsidTr="00C95AAC">
        <w:trPr>
          <w:trHeight w:val="1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>Vyvěšeno na úřední desce:</w:t>
            </w:r>
          </w:p>
          <w:p w:rsidR="00777EE5" w:rsidRPr="00EF42B3" w:rsidRDefault="00777EE5" w:rsidP="00C95AAC">
            <w:pPr>
              <w:pStyle w:val="Bezmezer"/>
              <w:spacing w:line="276" w:lineRule="auto"/>
            </w:pPr>
            <w:r w:rsidRPr="00EF42B3">
              <w:t>Projednáno v:</w:t>
            </w:r>
          </w:p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>nepodléhá zveřejnění</w:t>
            </w:r>
          </w:p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----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777EE5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</w:p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</w:p>
          <w:p w:rsidR="00777EE5" w:rsidRPr="00EF42B3" w:rsidRDefault="00777EE5" w:rsidP="00C95AAC">
            <w:pPr>
              <w:pStyle w:val="Bezmezer"/>
              <w:spacing w:line="276" w:lineRule="auto"/>
              <w:rPr>
                <w:rFonts w:eastAsia="Calibri"/>
              </w:rPr>
            </w:pPr>
          </w:p>
        </w:tc>
      </w:tr>
    </w:tbl>
    <w:p w:rsidR="00797F58" w:rsidRDefault="00797F58"/>
    <w:sectPr w:rsidR="00797F58" w:rsidSect="00FF6E78">
      <w:pgSz w:w="11906" w:h="16838"/>
      <w:pgMar w:top="127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5"/>
    <w:rsid w:val="000B3798"/>
    <w:rsid w:val="0014501A"/>
    <w:rsid w:val="002E62BC"/>
    <w:rsid w:val="003A4299"/>
    <w:rsid w:val="004A2500"/>
    <w:rsid w:val="005733A9"/>
    <w:rsid w:val="0059266B"/>
    <w:rsid w:val="006C3F59"/>
    <w:rsid w:val="00777EE5"/>
    <w:rsid w:val="00797F58"/>
    <w:rsid w:val="00827AD6"/>
    <w:rsid w:val="009D675E"/>
    <w:rsid w:val="00C44061"/>
    <w:rsid w:val="00D70602"/>
    <w:rsid w:val="00EC03D5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77EE5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7EE5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777EE5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777EE5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777EE5"/>
    <w:pPr>
      <w:spacing w:before="600" w:after="480"/>
      <w:jc w:val="center"/>
    </w:pPr>
    <w:rPr>
      <w:b/>
      <w:caps/>
      <w:spacing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77EE5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7EE5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777EE5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777EE5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777EE5"/>
    <w:pPr>
      <w:spacing w:before="600" w:after="480"/>
      <w:jc w:val="center"/>
    </w:pPr>
    <w:rPr>
      <w:b/>
      <w:caps/>
      <w:spacing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14</cp:revision>
  <dcterms:created xsi:type="dcterms:W3CDTF">2017-02-09T09:37:00Z</dcterms:created>
  <dcterms:modified xsi:type="dcterms:W3CDTF">2017-02-10T07:58:00Z</dcterms:modified>
</cp:coreProperties>
</file>